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46E9B" w:rsidRDefault="00292CD5" w:rsidP="00C46E9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30.06.2023</w:t>
      </w:r>
    </w:p>
    <w:p w:rsidR="00FA67F6" w:rsidRPr="00C46E9B" w:rsidRDefault="00FA67F6" w:rsidP="00C46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46E9B" w:rsidRDefault="00FA67F6" w:rsidP="00C46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E9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46E9B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773387" w:rsidRPr="00C46E9B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C46E9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73387" w:rsidRPr="00C46E9B">
        <w:rPr>
          <w:rFonts w:ascii="Times New Roman" w:hAnsi="Times New Roman" w:cs="Times New Roman"/>
          <w:sz w:val="24"/>
          <w:szCs w:val="24"/>
        </w:rPr>
        <w:t>Совета</w:t>
      </w:r>
      <w:r w:rsidRPr="00C46E9B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46E9B" w:rsidRDefault="00FA67F6" w:rsidP="00C46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46E9B" w:rsidRDefault="00773387" w:rsidP="00C46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46E9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46E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46E9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73387" w:rsidRPr="00C46E9B" w:rsidRDefault="00773387" w:rsidP="00C46E9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E9B">
        <w:rPr>
          <w:rFonts w:ascii="Times New Roman" w:hAnsi="Times New Roman"/>
          <w:sz w:val="24"/>
          <w:szCs w:val="24"/>
        </w:rPr>
        <w:t>Общество с ограниченной ответственностью «СТАНДАРТ» ИНН 5703011365</w:t>
      </w:r>
    </w:p>
    <w:p w:rsidR="00773387" w:rsidRPr="00C46E9B" w:rsidRDefault="00773387" w:rsidP="00C4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C46E9B" w:rsidRDefault="00773387" w:rsidP="00C46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C46E9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46E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C46E9B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73387" w:rsidRPr="00C46E9B" w:rsidRDefault="00773387" w:rsidP="00C46E9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C46E9B">
        <w:rPr>
          <w:rFonts w:ascii="Times New Roman" w:hAnsi="Times New Roman"/>
          <w:sz w:val="24"/>
          <w:szCs w:val="24"/>
        </w:rPr>
        <w:t>Общество с ограниченной ответственностью «Строительно-монтажная компания» ИНН 4712124476</w:t>
      </w:r>
    </w:p>
    <w:p w:rsidR="00FA67F6" w:rsidRPr="00C46E9B" w:rsidRDefault="00FA67F6" w:rsidP="00C46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E9B" w:rsidRPr="00C46E9B" w:rsidRDefault="00C46E9B" w:rsidP="00C4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C46E9B" w:rsidRDefault="00544825" w:rsidP="00C46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C46E9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786137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0F876F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73E4E3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9F92C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85E673F"/>
    <w:multiLevelType w:val="hybridMultilevel"/>
    <w:tmpl w:val="BEC2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52B5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92CD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73387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46E9B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2023-06-30T13:43:00Z</dcterms:created>
  <dcterms:modified xsi:type="dcterms:W3CDTF">2023-07-03T05:34:00Z</dcterms:modified>
</cp:coreProperties>
</file>